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9" w:rsidRDefault="004C6C0A" w:rsidP="00B9798F">
      <w:pPr>
        <w:pStyle w:val="Nagwek2"/>
        <w:tabs>
          <w:tab w:val="left" w:pos="2910"/>
        </w:tabs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C6C0A">
        <w:rPr>
          <w:rFonts w:ascii="Times New Roman" w:hAnsi="Times New Roman" w:cs="Times New Roman"/>
          <w:color w:val="000000" w:themeColor="text1"/>
        </w:rPr>
        <w:t xml:space="preserve">Wyniki </w:t>
      </w:r>
      <w:r w:rsidR="0051088F">
        <w:rPr>
          <w:rFonts w:ascii="Times New Roman" w:hAnsi="Times New Roman" w:cs="Times New Roman"/>
          <w:color w:val="000000" w:themeColor="text1"/>
        </w:rPr>
        <w:t xml:space="preserve">części pisemnej </w:t>
      </w:r>
      <w:r w:rsidR="00B9798F">
        <w:rPr>
          <w:rFonts w:ascii="Times New Roman" w:hAnsi="Times New Roman" w:cs="Times New Roman"/>
          <w:color w:val="000000" w:themeColor="text1"/>
        </w:rPr>
        <w:t>finału</w:t>
      </w:r>
      <w:r w:rsidRPr="004C6C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C64B8">
        <w:rPr>
          <w:rFonts w:ascii="Times New Roman" w:hAnsi="Times New Roman" w:cs="Times New Roman"/>
          <w:color w:val="000000" w:themeColor="text1"/>
        </w:rPr>
        <w:t>IV</w:t>
      </w:r>
      <w:r w:rsidR="000C64B8" w:rsidRPr="000C64B8">
        <w:rPr>
          <w:rFonts w:ascii="Times New Roman" w:hAnsi="Times New Roman" w:cs="Times New Roman"/>
          <w:color w:val="000000" w:themeColor="text1"/>
        </w:rPr>
        <w:t>edycji</w:t>
      </w:r>
      <w:proofErr w:type="spellEnd"/>
      <w:r w:rsidR="000C64B8" w:rsidRPr="000C64B8">
        <w:rPr>
          <w:rFonts w:ascii="Times New Roman" w:hAnsi="Times New Roman" w:cs="Times New Roman"/>
          <w:color w:val="000000" w:themeColor="text1"/>
        </w:rPr>
        <w:t xml:space="preserve"> „Wojewódzkiego Konkursu Historyczno-Przyrodniczego Polska moja Ojczyzna – przeszłość i teraźniejszość. Polska i Polacy                       w czasie II wojny światowej”</w:t>
      </w:r>
    </w:p>
    <w:p w:rsidR="004C6C0A" w:rsidRPr="004C6C0A" w:rsidRDefault="004C6C0A" w:rsidP="004C6C0A"/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1418"/>
        <w:gridCol w:w="4677"/>
      </w:tblGrid>
      <w:tr w:rsidR="00B9798F" w:rsidTr="00B9798F">
        <w:tc>
          <w:tcPr>
            <w:tcW w:w="570" w:type="dxa"/>
          </w:tcPr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>Lp.</w:t>
            </w:r>
          </w:p>
        </w:tc>
        <w:tc>
          <w:tcPr>
            <w:tcW w:w="3082" w:type="dxa"/>
          </w:tcPr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>Imię i nazwisko ucznia</w:t>
            </w:r>
          </w:p>
        </w:tc>
        <w:tc>
          <w:tcPr>
            <w:tcW w:w="1418" w:type="dxa"/>
          </w:tcPr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 xml:space="preserve">Liczba </w:t>
            </w:r>
            <w:r>
              <w:rPr>
                <w:b/>
              </w:rPr>
              <w:t>pkt</w:t>
            </w:r>
          </w:p>
        </w:tc>
        <w:tc>
          <w:tcPr>
            <w:tcW w:w="4677" w:type="dxa"/>
          </w:tcPr>
          <w:p w:rsidR="00B9798F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>Szkoła</w:t>
            </w:r>
          </w:p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1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Dawid Antosz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B9798F" w:rsidRPr="00B06508" w:rsidRDefault="00B9798F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C64B8">
              <w:rPr>
                <w:b/>
              </w:rPr>
              <w:t>Krowicy Samej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Aleksander </w:t>
            </w:r>
            <w:proofErr w:type="spellStart"/>
            <w:r>
              <w:rPr>
                <w:b/>
              </w:rPr>
              <w:t>Hycnar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Default="00B9798F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nr </w:t>
            </w:r>
            <w:r w:rsidR="000C64B8">
              <w:rPr>
                <w:b/>
              </w:rPr>
              <w:t>4 w Jaśle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Piotr Szot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Default="0054328C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Szkoła </w:t>
            </w:r>
            <w:proofErr w:type="spellStart"/>
            <w:r w:rsidR="000C64B8">
              <w:rPr>
                <w:b/>
              </w:rPr>
              <w:t>Podsatwowa</w:t>
            </w:r>
            <w:proofErr w:type="spellEnd"/>
            <w:r w:rsidR="000C64B8">
              <w:rPr>
                <w:b/>
              </w:rPr>
              <w:t xml:space="preserve"> nr 12 w Jaśle</w:t>
            </w: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Pr="00B06508" w:rsidRDefault="000C64B8" w:rsidP="00BB71A5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Robert </w:t>
            </w:r>
            <w:proofErr w:type="spellStart"/>
            <w:r w:rsidRPr="00B06508">
              <w:rPr>
                <w:b/>
              </w:rPr>
              <w:t>Uldynowicz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Pr="00B06508" w:rsidRDefault="000C64B8" w:rsidP="00BB71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Pr="00B06508" w:rsidRDefault="000C64B8" w:rsidP="00BB71A5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  <w:r>
              <w:rPr>
                <w:b/>
              </w:rPr>
              <w:t>nr 2</w:t>
            </w:r>
          </w:p>
          <w:p w:rsidR="000C64B8" w:rsidRPr="00B06508" w:rsidRDefault="000C64B8" w:rsidP="00BB71A5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Rudniku n/ Sanem</w:t>
            </w: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Filip Mazurkiewicz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nr 1 w Lubaczowie</w:t>
            </w: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Pr="00B06508" w:rsidRDefault="000C64B8" w:rsidP="001800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Michał Solski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Default="000C64B8" w:rsidP="001800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Default="000C64B8" w:rsidP="001800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nr 4 w Jarosławiu</w:t>
            </w:r>
          </w:p>
          <w:p w:rsidR="000C64B8" w:rsidRDefault="000C64B8" w:rsidP="00180041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Mateusz Turek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</w:t>
            </w:r>
            <w:r>
              <w:rPr>
                <w:b/>
              </w:rPr>
              <w:t>oła Podstawowa nr 11 w Stalowej Woli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Oliwier</w:t>
            </w:r>
            <w:proofErr w:type="spellEnd"/>
            <w:r>
              <w:rPr>
                <w:b/>
              </w:rPr>
              <w:t xml:space="preserve"> Kąkol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>
              <w:rPr>
                <w:b/>
              </w:rPr>
              <w:t xml:space="preserve">Boguchwale </w:t>
            </w: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Kornaga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Pr="00B9798F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Szkoła Podstawowa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 xml:space="preserve">w </w:t>
            </w:r>
            <w:r>
              <w:rPr>
                <w:b/>
              </w:rPr>
              <w:t>Lisich Jamach</w:t>
            </w:r>
          </w:p>
        </w:tc>
      </w:tr>
      <w:tr w:rsidR="000C64B8" w:rsidTr="00B9798F">
        <w:tc>
          <w:tcPr>
            <w:tcW w:w="570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Daniel Kochan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64B8" w:rsidRDefault="000C64B8" w:rsidP="000C64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C64B8" w:rsidRPr="00B9798F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w Sośnicy</w:t>
            </w: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Jacek Skrzeszewski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Pr="00B9798F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Szkoła Podstawowa</w:t>
            </w:r>
          </w:p>
          <w:p w:rsidR="000C64B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 xml:space="preserve">w </w:t>
            </w:r>
            <w:r>
              <w:rPr>
                <w:b/>
              </w:rPr>
              <w:t>nr 12 w Stalowej Woli</w:t>
            </w: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Rozner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  <w:r>
              <w:rPr>
                <w:b/>
              </w:rPr>
              <w:t>w Rudzie Różanieckiej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Maśkiewicz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11 w Jarosławiu</w:t>
            </w: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Klaudia Stanisławczyk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w </w:t>
            </w:r>
            <w:r>
              <w:rPr>
                <w:b/>
              </w:rPr>
              <w:t>Konieczkowej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Janiga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nr 1</w:t>
            </w:r>
            <w:r>
              <w:rPr>
                <w:b/>
              </w:rPr>
              <w:t>2 w Jaśle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Kacper Kopeć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nr 3 w Nowej Dębie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06508">
              <w:rPr>
                <w:b/>
              </w:rPr>
              <w:t>7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Mateusz Skupień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nr </w:t>
            </w:r>
            <w:r>
              <w:rPr>
                <w:b/>
              </w:rPr>
              <w:t>4 w Jarosławiu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Kamil Górak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Default="000C64B8" w:rsidP="000C64B8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  <w:r>
              <w:rPr>
                <w:b/>
              </w:rPr>
              <w:t>w Trzebownisku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82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 Lewandowski</w:t>
            </w:r>
          </w:p>
        </w:tc>
        <w:tc>
          <w:tcPr>
            <w:tcW w:w="1418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677" w:type="dxa"/>
            <w:shd w:val="clear" w:color="auto" w:fill="FFFFFF" w:themeFill="background1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11 w Jarosławiu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082" w:type="dxa"/>
          </w:tcPr>
          <w:p w:rsidR="000C64B8" w:rsidRPr="00B06508" w:rsidRDefault="00DC2FA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Bartosz </w:t>
            </w:r>
            <w:proofErr w:type="spellStart"/>
            <w:r>
              <w:rPr>
                <w:b/>
              </w:rPr>
              <w:t>Rup</w:t>
            </w:r>
            <w:proofErr w:type="spellEnd"/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4 w Jaśle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82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Paulina Szałańska</w:t>
            </w:r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677" w:type="dxa"/>
          </w:tcPr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 w Rudzie Różanieckiej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82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Damian </w:t>
            </w:r>
            <w:proofErr w:type="spellStart"/>
            <w:r>
              <w:rPr>
                <w:b/>
              </w:rPr>
              <w:t>Włodyga</w:t>
            </w:r>
            <w:proofErr w:type="spellEnd"/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77" w:type="dxa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w Boguchwale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82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Karol Kubicki</w:t>
            </w:r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677" w:type="dxa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w </w:t>
            </w:r>
            <w:r>
              <w:rPr>
                <w:b/>
              </w:rPr>
              <w:t>Pruchniku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82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Bartłoniej</w:t>
            </w:r>
            <w:proofErr w:type="spellEnd"/>
            <w:r>
              <w:rPr>
                <w:b/>
              </w:rPr>
              <w:t xml:space="preserve"> Pasiak</w:t>
            </w:r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677" w:type="dxa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w </w:t>
            </w:r>
            <w:r>
              <w:rPr>
                <w:b/>
              </w:rPr>
              <w:t>Łętowni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82" w:type="dxa"/>
          </w:tcPr>
          <w:p w:rsidR="000C64B8" w:rsidRPr="00B06508" w:rsidRDefault="00DC2FA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Piotr Chuchro</w:t>
            </w:r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0C64B8" w:rsidRPr="00B06508" w:rsidRDefault="000C64B8" w:rsidP="000C64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Zaczerniu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82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Paweł Wołek</w:t>
            </w:r>
          </w:p>
        </w:tc>
        <w:tc>
          <w:tcPr>
            <w:tcW w:w="1418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11 w Stalowej Woli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82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Marcin Kobylarz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Nowosielcu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 Szczygieł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677" w:type="dxa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Zespół Szkól w </w:t>
            </w:r>
            <w:r w:rsidR="000573D9">
              <w:rPr>
                <w:b/>
              </w:rPr>
              <w:t>Wysokiej Głogowskiej</w:t>
            </w:r>
          </w:p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Materlak</w:t>
            </w:r>
            <w:proofErr w:type="spellEnd"/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Orzechowcach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Krypla</w:t>
            </w:r>
            <w:proofErr w:type="spellEnd"/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Klimkówce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Hubert Lach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Jasionce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Lenar</w:t>
            </w:r>
            <w:proofErr w:type="spellEnd"/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Zarzeczu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Jakub Kwaśniak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677" w:type="dxa"/>
          </w:tcPr>
          <w:p w:rsidR="000C64B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nr</w:t>
            </w:r>
            <w:r w:rsidR="000573D9">
              <w:rPr>
                <w:b/>
              </w:rPr>
              <w:t>1 w Pruchniku</w:t>
            </w:r>
          </w:p>
          <w:p w:rsidR="000573D9" w:rsidRPr="00B06508" w:rsidRDefault="000573D9" w:rsidP="000573D9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06508">
              <w:rPr>
                <w:b/>
              </w:rPr>
              <w:t>4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Patrycja Winiarz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Zarzeczu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Bidas</w:t>
            </w:r>
            <w:proofErr w:type="spellEnd"/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28 w Rzeszowie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 Siekaniec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77" w:type="dxa"/>
          </w:tcPr>
          <w:p w:rsidR="000C64B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1 w Brzozowie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Katarzyna Fus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12 w Stalowej Woli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Aleksandra Płoch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677" w:type="dxa"/>
          </w:tcPr>
          <w:p w:rsidR="000C64B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Zespół Szkół w Wysokiej Głogowskiej</w:t>
            </w:r>
          </w:p>
          <w:p w:rsidR="000573D9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Rydzik</w:t>
            </w:r>
            <w:proofErr w:type="spellEnd"/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677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0C64B8" w:rsidRPr="00B0650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w </w:t>
            </w:r>
            <w:r w:rsidR="000573D9">
              <w:rPr>
                <w:b/>
              </w:rPr>
              <w:t>Grodzisku dolnym</w:t>
            </w:r>
          </w:p>
        </w:tc>
      </w:tr>
      <w:tr w:rsidR="000C64B8" w:rsidTr="00B9798F">
        <w:tc>
          <w:tcPr>
            <w:tcW w:w="570" w:type="dxa"/>
          </w:tcPr>
          <w:p w:rsidR="000C64B8" w:rsidRPr="00B06508" w:rsidRDefault="000C64B8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82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Weronika Fic</w:t>
            </w:r>
          </w:p>
        </w:tc>
        <w:tc>
          <w:tcPr>
            <w:tcW w:w="1418" w:type="dxa"/>
          </w:tcPr>
          <w:p w:rsidR="000C64B8" w:rsidRPr="00B06508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677" w:type="dxa"/>
          </w:tcPr>
          <w:p w:rsidR="000C64B8" w:rsidRDefault="000C64B8" w:rsidP="000573D9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  <w:r w:rsidR="000573D9">
              <w:rPr>
                <w:b/>
              </w:rPr>
              <w:t>w Niebocku</w:t>
            </w:r>
          </w:p>
          <w:p w:rsidR="000573D9" w:rsidRPr="00B06508" w:rsidRDefault="000573D9" w:rsidP="000573D9">
            <w:pPr>
              <w:spacing w:line="276" w:lineRule="auto"/>
              <w:jc w:val="center"/>
              <w:rPr>
                <w:b/>
              </w:rPr>
            </w:pPr>
          </w:p>
        </w:tc>
      </w:tr>
      <w:tr w:rsidR="000573D9" w:rsidTr="00B9798F">
        <w:tc>
          <w:tcPr>
            <w:tcW w:w="570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82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Jakub Kotowicz</w:t>
            </w:r>
          </w:p>
        </w:tc>
        <w:tc>
          <w:tcPr>
            <w:tcW w:w="1418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77" w:type="dxa"/>
          </w:tcPr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w Trzebownisku</w:t>
            </w:r>
          </w:p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</w:p>
          <w:p w:rsidR="000573D9" w:rsidRPr="00B06508" w:rsidRDefault="000573D9" w:rsidP="000573D9">
            <w:pPr>
              <w:spacing w:line="276" w:lineRule="auto"/>
              <w:jc w:val="center"/>
              <w:rPr>
                <w:b/>
              </w:rPr>
            </w:pPr>
          </w:p>
        </w:tc>
      </w:tr>
      <w:tr w:rsidR="000573D9" w:rsidTr="00B9798F">
        <w:tc>
          <w:tcPr>
            <w:tcW w:w="570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82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Dagmara Potoczny</w:t>
            </w:r>
          </w:p>
        </w:tc>
        <w:tc>
          <w:tcPr>
            <w:tcW w:w="1418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77" w:type="dxa"/>
          </w:tcPr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w Błażowej</w:t>
            </w:r>
          </w:p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</w:p>
        </w:tc>
      </w:tr>
      <w:tr w:rsidR="000573D9" w:rsidTr="00B9798F">
        <w:tc>
          <w:tcPr>
            <w:tcW w:w="570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Kamil Janas</w:t>
            </w:r>
          </w:p>
        </w:tc>
        <w:tc>
          <w:tcPr>
            <w:tcW w:w="1418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677" w:type="dxa"/>
          </w:tcPr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Szkoła </w:t>
            </w:r>
            <w:proofErr w:type="spellStart"/>
            <w:r>
              <w:rPr>
                <w:b/>
              </w:rPr>
              <w:t>Podatwowa</w:t>
            </w:r>
            <w:proofErr w:type="spellEnd"/>
            <w:r>
              <w:rPr>
                <w:b/>
              </w:rPr>
              <w:t xml:space="preserve"> nr 1 w Przeworsku</w:t>
            </w:r>
          </w:p>
        </w:tc>
      </w:tr>
      <w:tr w:rsidR="000573D9" w:rsidTr="00B9798F">
        <w:tc>
          <w:tcPr>
            <w:tcW w:w="570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82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Sebastian Gac</w:t>
            </w:r>
          </w:p>
        </w:tc>
        <w:tc>
          <w:tcPr>
            <w:tcW w:w="1418" w:type="dxa"/>
          </w:tcPr>
          <w:p w:rsidR="000573D9" w:rsidRDefault="000573D9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77" w:type="dxa"/>
          </w:tcPr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Szkoła </w:t>
            </w:r>
            <w:proofErr w:type="spellStart"/>
            <w:r>
              <w:rPr>
                <w:b/>
              </w:rPr>
              <w:t>Podsatwowa</w:t>
            </w:r>
            <w:proofErr w:type="spellEnd"/>
            <w:r>
              <w:rPr>
                <w:b/>
              </w:rPr>
              <w:t xml:space="preserve"> Wróblik Szlachecki</w:t>
            </w:r>
          </w:p>
          <w:p w:rsidR="000573D9" w:rsidRDefault="000573D9" w:rsidP="000573D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3249C" w:rsidRDefault="00B06508" w:rsidP="00B06508">
      <w:pPr>
        <w:spacing w:line="360" w:lineRule="auto"/>
        <w:jc w:val="center"/>
      </w:pPr>
      <w:r>
        <w:t xml:space="preserve">                                           </w:t>
      </w:r>
      <w:r w:rsidR="00A912EF">
        <w:t xml:space="preserve">  </w:t>
      </w:r>
    </w:p>
    <w:p w:rsidR="00F22DD9" w:rsidRDefault="00B06508" w:rsidP="0033249C">
      <w:pPr>
        <w:spacing w:line="360" w:lineRule="auto"/>
        <w:jc w:val="right"/>
      </w:pPr>
      <w:r>
        <w:t xml:space="preserve">  </w:t>
      </w:r>
      <w:r w:rsidR="00A912EF">
        <w:t xml:space="preserve">Anna </w:t>
      </w:r>
      <w:proofErr w:type="spellStart"/>
      <w:r w:rsidR="00A912EF">
        <w:t>Szylar</w:t>
      </w:r>
      <w:proofErr w:type="spellEnd"/>
    </w:p>
    <w:p w:rsidR="007E6201" w:rsidRDefault="00F5386A" w:rsidP="0033249C">
      <w:pPr>
        <w:spacing w:line="360" w:lineRule="auto"/>
        <w:jc w:val="right"/>
      </w:pPr>
      <w:r>
        <w:t xml:space="preserve">               </w:t>
      </w:r>
      <w:r w:rsidR="00917307">
        <w:t xml:space="preserve">                            </w:t>
      </w:r>
      <w:r w:rsidR="00B06508">
        <w:t xml:space="preserve">                           </w:t>
      </w:r>
      <w:r w:rsidR="0033249C">
        <w:t xml:space="preserve"> Przewodnicząca</w:t>
      </w:r>
      <w:r>
        <w:t xml:space="preserve"> Komisji Konkursowej </w:t>
      </w:r>
    </w:p>
    <w:sectPr w:rsidR="007E6201" w:rsidSect="00B06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C95"/>
    <w:multiLevelType w:val="hybridMultilevel"/>
    <w:tmpl w:val="FFBA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E15"/>
    <w:multiLevelType w:val="hybridMultilevel"/>
    <w:tmpl w:val="6E0E9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A75"/>
    <w:multiLevelType w:val="hybridMultilevel"/>
    <w:tmpl w:val="D276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9"/>
    <w:rsid w:val="0001002E"/>
    <w:rsid w:val="000573D9"/>
    <w:rsid w:val="00067C67"/>
    <w:rsid w:val="000C64B8"/>
    <w:rsid w:val="000D6392"/>
    <w:rsid w:val="00125792"/>
    <w:rsid w:val="0019349F"/>
    <w:rsid w:val="0032797C"/>
    <w:rsid w:val="0033249C"/>
    <w:rsid w:val="00366CC2"/>
    <w:rsid w:val="003B0689"/>
    <w:rsid w:val="003C76FA"/>
    <w:rsid w:val="00432E9B"/>
    <w:rsid w:val="00461D7D"/>
    <w:rsid w:val="004C6C0A"/>
    <w:rsid w:val="0051088F"/>
    <w:rsid w:val="0054328C"/>
    <w:rsid w:val="00566148"/>
    <w:rsid w:val="005F344E"/>
    <w:rsid w:val="006005A8"/>
    <w:rsid w:val="00742D3C"/>
    <w:rsid w:val="00754D0F"/>
    <w:rsid w:val="0078777A"/>
    <w:rsid w:val="007E6201"/>
    <w:rsid w:val="008A2A47"/>
    <w:rsid w:val="00917307"/>
    <w:rsid w:val="00970299"/>
    <w:rsid w:val="00986A07"/>
    <w:rsid w:val="00A912EF"/>
    <w:rsid w:val="00A96D46"/>
    <w:rsid w:val="00AB2929"/>
    <w:rsid w:val="00B06508"/>
    <w:rsid w:val="00B57A49"/>
    <w:rsid w:val="00B9798F"/>
    <w:rsid w:val="00C26248"/>
    <w:rsid w:val="00D14C11"/>
    <w:rsid w:val="00D95937"/>
    <w:rsid w:val="00DC2FA7"/>
    <w:rsid w:val="00DF0CFA"/>
    <w:rsid w:val="00E0278A"/>
    <w:rsid w:val="00E51E51"/>
    <w:rsid w:val="00EC5EFB"/>
    <w:rsid w:val="00F203B0"/>
    <w:rsid w:val="00F22DD9"/>
    <w:rsid w:val="00F5386A"/>
    <w:rsid w:val="00F943AA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D9"/>
    <w:pPr>
      <w:ind w:left="720"/>
      <w:contextualSpacing/>
    </w:pPr>
  </w:style>
  <w:style w:type="table" w:styleId="Tabela-Siatka">
    <w:name w:val="Table Grid"/>
    <w:basedOn w:val="Standardowy"/>
    <w:uiPriority w:val="59"/>
    <w:rsid w:val="004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6CC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D9"/>
    <w:pPr>
      <w:ind w:left="720"/>
      <w:contextualSpacing/>
    </w:pPr>
  </w:style>
  <w:style w:type="table" w:styleId="Tabela-Siatka">
    <w:name w:val="Table Grid"/>
    <w:basedOn w:val="Standardowy"/>
    <w:uiPriority w:val="59"/>
    <w:rsid w:val="004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6CC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Dominika</cp:lastModifiedBy>
  <cp:revision>2</cp:revision>
  <cp:lastPrinted>2018-03-08T08:28:00Z</cp:lastPrinted>
  <dcterms:created xsi:type="dcterms:W3CDTF">2019-04-26T17:47:00Z</dcterms:created>
  <dcterms:modified xsi:type="dcterms:W3CDTF">2019-04-26T17:47:00Z</dcterms:modified>
</cp:coreProperties>
</file>